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3" w:rsidRDefault="00273213" w:rsidP="00273213">
      <w:pPr>
        <w:ind w:firstLineChars="0" w:firstLine="0"/>
        <w:rPr>
          <w:rFonts w:ascii="黑体" w:eastAsia="黑体" w:hAnsi="黑体" w:cs="宋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cs="宋体" w:hint="eastAsia"/>
          <w:szCs w:val="32"/>
        </w:rPr>
        <w:t xml:space="preserve"> </w:t>
      </w:r>
    </w:p>
    <w:p w:rsidR="00273213" w:rsidRDefault="00273213" w:rsidP="00273213">
      <w:pPr>
        <w:ind w:firstLineChars="0" w:firstLine="0"/>
        <w:rPr>
          <w:rFonts w:ascii="黑体" w:eastAsia="黑体" w:hAnsi="黑体" w:cs="宋体" w:hint="eastAsia"/>
          <w:szCs w:val="32"/>
        </w:rPr>
      </w:pPr>
    </w:p>
    <w:p w:rsidR="00273213" w:rsidRPr="001C0F75" w:rsidRDefault="00273213" w:rsidP="00273213">
      <w:pPr>
        <w:ind w:firstLineChars="0" w:firstLine="0"/>
        <w:jc w:val="center"/>
        <w:rPr>
          <w:rFonts w:ascii="方正小标宋简体" w:eastAsia="方正小标宋简体" w:hAnsi="黑体" w:cs="仿宋_GB2312" w:hint="eastAsia"/>
          <w:bCs/>
          <w:sz w:val="36"/>
          <w:szCs w:val="36"/>
        </w:rPr>
      </w:pPr>
      <w:bookmarkStart w:id="0" w:name="_GoBack"/>
      <w:r w:rsidRPr="001C0F75">
        <w:rPr>
          <w:rFonts w:ascii="方正小标宋简体" w:eastAsia="方正小标宋简体" w:hAnsi="黑体" w:hint="eastAsia"/>
          <w:bCs/>
          <w:sz w:val="36"/>
          <w:szCs w:val="36"/>
        </w:rPr>
        <w:t>2020年公办普通高中公用经费省级补助资金预算</w:t>
      </w:r>
      <w:r w:rsidRPr="001C0F75">
        <w:rPr>
          <w:rFonts w:ascii="方正小标宋简体" w:eastAsia="方正小标宋简体" w:hAnsi="黑体" w:cs="仿宋_GB2312" w:hint="eastAsia"/>
          <w:bCs/>
          <w:sz w:val="36"/>
          <w:szCs w:val="36"/>
        </w:rPr>
        <w:t>表</w:t>
      </w:r>
    </w:p>
    <w:bookmarkEnd w:id="0"/>
    <w:p w:rsidR="00273213" w:rsidRDefault="00273213" w:rsidP="00273213">
      <w:pPr>
        <w:ind w:firstLineChars="0" w:firstLine="0"/>
        <w:jc w:val="left"/>
        <w:rPr>
          <w:rFonts w:ascii="黑体" w:eastAsia="黑体" w:hAnsi="黑体" w:cs="宋体" w:hint="eastAsia"/>
          <w:szCs w:val="32"/>
        </w:rPr>
      </w:pPr>
    </w:p>
    <w:tbl>
      <w:tblPr>
        <w:tblW w:w="0" w:type="auto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134"/>
        <w:gridCol w:w="1418"/>
        <w:gridCol w:w="1276"/>
        <w:gridCol w:w="1275"/>
        <w:gridCol w:w="1251"/>
      </w:tblGrid>
      <w:tr w:rsidR="00273213" w:rsidRPr="001C0F75" w:rsidTr="00E51EFA">
        <w:trPr>
          <w:trHeight w:val="578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地区（学校）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公办普通高中人数（人）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补助标准</w:t>
            </w:r>
          </w:p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（元/生/年）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全年应补额（万元）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已预下达（万元）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本次下达</w:t>
            </w:r>
          </w:p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（万元）</w:t>
            </w:r>
          </w:p>
        </w:tc>
      </w:tr>
      <w:tr w:rsidR="00273213" w:rsidRPr="001C0F75" w:rsidTr="00E51EFA">
        <w:trPr>
          <w:trHeight w:val="578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273213" w:rsidRPr="001C0F75" w:rsidTr="00E51EFA">
        <w:trPr>
          <w:trHeight w:val="1078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12890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644.50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b/>
                <w:sz w:val="28"/>
                <w:szCs w:val="28"/>
              </w:rPr>
            </w:pPr>
            <w:r w:rsidRPr="001C0F75">
              <w:rPr>
                <w:rFonts w:hAnsi="宋体" w:cs="宋体" w:hint="eastAsia"/>
                <w:b/>
                <w:sz w:val="28"/>
                <w:szCs w:val="28"/>
              </w:rPr>
              <w:t>133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297.15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233.10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63.55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right="420" w:firstLineChars="0" w:firstLine="0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其中：乐山一中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178.35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131.40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46.45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right="420" w:firstLineChars="0" w:firstLine="0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乐山二中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8.66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right="420" w:firstLineChars="0" w:firstLine="0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草堂高中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8.44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市中区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95.15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78.14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17.01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沙湾区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92.75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73.29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19.46</w:t>
            </w:r>
          </w:p>
        </w:tc>
      </w:tr>
      <w:tr w:rsidR="00273213" w:rsidRPr="001C0F75" w:rsidTr="00E51EFA">
        <w:trPr>
          <w:trHeight w:val="54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五通桥区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137.15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108.38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28.77</w:t>
            </w:r>
          </w:p>
        </w:tc>
      </w:tr>
      <w:tr w:rsidR="00273213" w:rsidRPr="001C0F75" w:rsidTr="00E51EFA">
        <w:trPr>
          <w:trHeight w:val="55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金口河区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22.30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18.09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1C0F75" w:rsidRDefault="00273213" w:rsidP="00E51EFA">
            <w:pPr>
              <w:spacing w:line="300" w:lineRule="exact"/>
              <w:ind w:firstLineChars="0" w:firstLine="0"/>
              <w:jc w:val="center"/>
              <w:textAlignment w:val="center"/>
              <w:rPr>
                <w:rFonts w:hAnsi="宋体" w:cs="宋体" w:hint="eastAsia"/>
                <w:sz w:val="28"/>
                <w:szCs w:val="28"/>
              </w:rPr>
            </w:pPr>
            <w:r w:rsidRPr="001C0F75">
              <w:rPr>
                <w:rFonts w:hAnsi="宋体" w:cs="宋体" w:hint="eastAsia"/>
                <w:sz w:val="28"/>
                <w:szCs w:val="28"/>
              </w:rPr>
              <w:t>4.21</w:t>
            </w:r>
          </w:p>
        </w:tc>
      </w:tr>
    </w:tbl>
    <w:p w:rsidR="00A51F2A" w:rsidRDefault="00A51F2A" w:rsidP="00707523">
      <w:pPr>
        <w:ind w:firstLine="622"/>
      </w:pPr>
    </w:p>
    <w:sectPr w:rsidR="00A51F2A" w:rsidSect="001972A4">
      <w:pgSz w:w="11906" w:h="16838" w:code="9"/>
      <w:pgMar w:top="2098" w:right="1474" w:bottom="1701" w:left="1588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3"/>
    <w:rsid w:val="00013C21"/>
    <w:rsid w:val="0001466F"/>
    <w:rsid w:val="00016AA4"/>
    <w:rsid w:val="00046B73"/>
    <w:rsid w:val="0008389D"/>
    <w:rsid w:val="000D2F17"/>
    <w:rsid w:val="000D3F53"/>
    <w:rsid w:val="000F34B8"/>
    <w:rsid w:val="000F4256"/>
    <w:rsid w:val="0011515D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56A31"/>
    <w:rsid w:val="002724ED"/>
    <w:rsid w:val="00273213"/>
    <w:rsid w:val="0028717D"/>
    <w:rsid w:val="00287FCF"/>
    <w:rsid w:val="002A128F"/>
    <w:rsid w:val="002A73CE"/>
    <w:rsid w:val="002B0F1D"/>
    <w:rsid w:val="002C1037"/>
    <w:rsid w:val="002E2A1B"/>
    <w:rsid w:val="00304930"/>
    <w:rsid w:val="003670A1"/>
    <w:rsid w:val="00384078"/>
    <w:rsid w:val="00387D1A"/>
    <w:rsid w:val="00395B04"/>
    <w:rsid w:val="00396A48"/>
    <w:rsid w:val="003A157B"/>
    <w:rsid w:val="003A3146"/>
    <w:rsid w:val="003A53A2"/>
    <w:rsid w:val="003B1248"/>
    <w:rsid w:val="003B307E"/>
    <w:rsid w:val="003B5325"/>
    <w:rsid w:val="003C3AC9"/>
    <w:rsid w:val="003E00D6"/>
    <w:rsid w:val="003E0333"/>
    <w:rsid w:val="003F12A9"/>
    <w:rsid w:val="00426E3E"/>
    <w:rsid w:val="00434AC5"/>
    <w:rsid w:val="004438BE"/>
    <w:rsid w:val="00486874"/>
    <w:rsid w:val="004B24FC"/>
    <w:rsid w:val="004B768B"/>
    <w:rsid w:val="004D0A37"/>
    <w:rsid w:val="004D678B"/>
    <w:rsid w:val="004E1310"/>
    <w:rsid w:val="004E1AC5"/>
    <w:rsid w:val="004E226E"/>
    <w:rsid w:val="004F63D1"/>
    <w:rsid w:val="005254A7"/>
    <w:rsid w:val="005336C3"/>
    <w:rsid w:val="0055414E"/>
    <w:rsid w:val="00570E9A"/>
    <w:rsid w:val="005777BC"/>
    <w:rsid w:val="00577D39"/>
    <w:rsid w:val="00590844"/>
    <w:rsid w:val="005B36EC"/>
    <w:rsid w:val="005C7E04"/>
    <w:rsid w:val="005E6D4B"/>
    <w:rsid w:val="005F012C"/>
    <w:rsid w:val="00602B3F"/>
    <w:rsid w:val="00622D83"/>
    <w:rsid w:val="00633089"/>
    <w:rsid w:val="00651DF8"/>
    <w:rsid w:val="00673CA0"/>
    <w:rsid w:val="00676C22"/>
    <w:rsid w:val="006B6913"/>
    <w:rsid w:val="006C4592"/>
    <w:rsid w:val="006D231A"/>
    <w:rsid w:val="006D3E4B"/>
    <w:rsid w:val="006E3CD9"/>
    <w:rsid w:val="00707523"/>
    <w:rsid w:val="00713630"/>
    <w:rsid w:val="007373B0"/>
    <w:rsid w:val="00745D8F"/>
    <w:rsid w:val="00765FA1"/>
    <w:rsid w:val="00771777"/>
    <w:rsid w:val="00775143"/>
    <w:rsid w:val="00776B56"/>
    <w:rsid w:val="00785715"/>
    <w:rsid w:val="007A5D68"/>
    <w:rsid w:val="007B5AC8"/>
    <w:rsid w:val="007C326A"/>
    <w:rsid w:val="007C3DC3"/>
    <w:rsid w:val="007E5721"/>
    <w:rsid w:val="007F2923"/>
    <w:rsid w:val="007F7117"/>
    <w:rsid w:val="00800717"/>
    <w:rsid w:val="0081513D"/>
    <w:rsid w:val="00815E24"/>
    <w:rsid w:val="0081744A"/>
    <w:rsid w:val="00846E54"/>
    <w:rsid w:val="0086335B"/>
    <w:rsid w:val="008676BC"/>
    <w:rsid w:val="00875F19"/>
    <w:rsid w:val="00876EDF"/>
    <w:rsid w:val="00881114"/>
    <w:rsid w:val="008B1F15"/>
    <w:rsid w:val="00912CD0"/>
    <w:rsid w:val="00930EB5"/>
    <w:rsid w:val="00961837"/>
    <w:rsid w:val="00962ED7"/>
    <w:rsid w:val="00973877"/>
    <w:rsid w:val="0097495C"/>
    <w:rsid w:val="009765EE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70D65"/>
    <w:rsid w:val="00A76C78"/>
    <w:rsid w:val="00A9799B"/>
    <w:rsid w:val="00A97CCB"/>
    <w:rsid w:val="00AB11F9"/>
    <w:rsid w:val="00AC7371"/>
    <w:rsid w:val="00AD2E05"/>
    <w:rsid w:val="00AF27A5"/>
    <w:rsid w:val="00B000CD"/>
    <w:rsid w:val="00B10A4B"/>
    <w:rsid w:val="00B11986"/>
    <w:rsid w:val="00B179D0"/>
    <w:rsid w:val="00B32338"/>
    <w:rsid w:val="00B33180"/>
    <w:rsid w:val="00B33862"/>
    <w:rsid w:val="00B3454B"/>
    <w:rsid w:val="00B44B74"/>
    <w:rsid w:val="00B53974"/>
    <w:rsid w:val="00B7234C"/>
    <w:rsid w:val="00B80AC1"/>
    <w:rsid w:val="00B85B17"/>
    <w:rsid w:val="00B87B4C"/>
    <w:rsid w:val="00BA4632"/>
    <w:rsid w:val="00BB745E"/>
    <w:rsid w:val="00BE1CAC"/>
    <w:rsid w:val="00BF6527"/>
    <w:rsid w:val="00BF713C"/>
    <w:rsid w:val="00C007E3"/>
    <w:rsid w:val="00C047BF"/>
    <w:rsid w:val="00C1220D"/>
    <w:rsid w:val="00C3442B"/>
    <w:rsid w:val="00C604A5"/>
    <w:rsid w:val="00C61448"/>
    <w:rsid w:val="00C77049"/>
    <w:rsid w:val="00CB19B7"/>
    <w:rsid w:val="00CC3AF0"/>
    <w:rsid w:val="00CE07DC"/>
    <w:rsid w:val="00CF4E6B"/>
    <w:rsid w:val="00D13B9D"/>
    <w:rsid w:val="00D27F97"/>
    <w:rsid w:val="00D544AF"/>
    <w:rsid w:val="00D64F26"/>
    <w:rsid w:val="00D73526"/>
    <w:rsid w:val="00D752C5"/>
    <w:rsid w:val="00D857EC"/>
    <w:rsid w:val="00D85B92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1348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273213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273213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2020-11-12T03:28:00Z</dcterms:created>
  <dcterms:modified xsi:type="dcterms:W3CDTF">2020-11-12T03:28:00Z</dcterms:modified>
</cp:coreProperties>
</file>